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5C" w:rsidRDefault="00EC3F74">
      <w:r>
        <w:t xml:space="preserve">                                                                                     </w:t>
      </w:r>
      <w:r w:rsidR="00BC3465">
        <w:t xml:space="preserve">            VY_32_INOVACE_08_M_</w:t>
      </w:r>
      <w:r w:rsidR="00682D47">
        <w:t>1</w:t>
      </w:r>
      <w:r>
        <w:t>_0</w:t>
      </w:r>
      <w:r w:rsidR="00382821"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1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1BFC">
        <w:t>1</w:t>
      </w:r>
    </w:p>
    <w:p w:rsidR="00D5735C" w:rsidRPr="00D5735C" w:rsidRDefault="00D5735C" w:rsidP="00D5735C"/>
    <w:p w:rsidR="00D5735C" w:rsidRPr="00D5735C" w:rsidRDefault="00D5735C" w:rsidP="00D5735C"/>
    <w:p w:rsidR="00D5735C" w:rsidRPr="00D5735C" w:rsidRDefault="00D5735C" w:rsidP="00D5735C">
      <w:pPr>
        <w:tabs>
          <w:tab w:val="left" w:pos="990"/>
        </w:tabs>
      </w:pPr>
      <w:r>
        <w:tab/>
      </w:r>
    </w:p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D5735C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35C" w:rsidRDefault="00D5735C" w:rsidP="00D5735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Šablona č. </w:t>
            </w:r>
            <w:r w:rsidR="00C16600">
              <w:rPr>
                <w:b/>
                <w:sz w:val="32"/>
                <w:szCs w:val="32"/>
              </w:rPr>
              <w:t>8</w:t>
            </w:r>
          </w:p>
        </w:tc>
      </w:tr>
      <w:tr w:rsidR="00D5735C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35C" w:rsidRDefault="00D5735C" w:rsidP="00D5735C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35C" w:rsidRDefault="00D5735C" w:rsidP="00D5735C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Matematika a její aplikace</w:t>
            </w:r>
          </w:p>
        </w:tc>
      </w:tr>
      <w:tr w:rsidR="00D5735C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35C" w:rsidRDefault="00D5735C" w:rsidP="00D5735C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35C" w:rsidRDefault="00D5735C" w:rsidP="00D5735C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Matematika</w:t>
            </w:r>
          </w:p>
        </w:tc>
      </w:tr>
      <w:tr w:rsidR="00D5735C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35C" w:rsidRDefault="00D5735C" w:rsidP="00D5735C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35C" w:rsidRDefault="0085325C" w:rsidP="00D5735C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Číslo a početní operace</w:t>
            </w:r>
          </w:p>
        </w:tc>
      </w:tr>
      <w:tr w:rsidR="00D5735C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35C" w:rsidRDefault="00D5735C" w:rsidP="00D5735C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35C" w:rsidRDefault="00682D47" w:rsidP="00D5735C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5735C">
              <w:rPr>
                <w:sz w:val="32"/>
                <w:szCs w:val="32"/>
              </w:rPr>
              <w:t>.</w:t>
            </w:r>
          </w:p>
        </w:tc>
      </w:tr>
      <w:tr w:rsidR="00D5735C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35C" w:rsidRDefault="00D5735C" w:rsidP="00D5735C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35C" w:rsidRDefault="00CF0E6B" w:rsidP="00D5735C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Materiál obsahuje</w:t>
            </w:r>
            <w:r w:rsidR="00801BFC">
              <w:rPr>
                <w:sz w:val="32"/>
                <w:szCs w:val="32"/>
              </w:rPr>
              <w:t xml:space="preserve"> jeden pracovní list</w:t>
            </w:r>
            <w:r>
              <w:rPr>
                <w:sz w:val="32"/>
                <w:szCs w:val="32"/>
              </w:rPr>
              <w:t xml:space="preserve">, učivo matematiky. Žák </w:t>
            </w:r>
            <w:r w:rsidR="00EE32FD">
              <w:rPr>
                <w:sz w:val="32"/>
                <w:szCs w:val="32"/>
              </w:rPr>
              <w:t>doplňuje obrázky k číslům</w:t>
            </w:r>
            <w:r>
              <w:rPr>
                <w:sz w:val="32"/>
                <w:szCs w:val="32"/>
              </w:rPr>
              <w:t>.</w:t>
            </w:r>
          </w:p>
        </w:tc>
      </w:tr>
      <w:tr w:rsidR="00D5735C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35C" w:rsidRDefault="00D5735C" w:rsidP="00D5735C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35C" w:rsidRDefault="008F4FFE" w:rsidP="00D5735C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Dana Kuchynková</w:t>
            </w:r>
          </w:p>
        </w:tc>
      </w:tr>
      <w:tr w:rsidR="00D5735C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35C" w:rsidRDefault="00D5735C" w:rsidP="00D5735C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35C" w:rsidRDefault="0085325C" w:rsidP="00D5735C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Provádí zpaměti jednoduché početní operace</w:t>
            </w:r>
          </w:p>
        </w:tc>
      </w:tr>
      <w:tr w:rsidR="00D5735C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35C" w:rsidRDefault="00D5735C" w:rsidP="00D5735C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35C" w:rsidRDefault="0085325C" w:rsidP="00D5735C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OSV</w:t>
            </w:r>
          </w:p>
        </w:tc>
      </w:tr>
      <w:tr w:rsidR="00D5735C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35C" w:rsidRDefault="00D5735C" w:rsidP="00D5735C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35C" w:rsidRDefault="0085325C" w:rsidP="00D5735C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Početní operace</w:t>
            </w:r>
          </w:p>
        </w:tc>
      </w:tr>
      <w:tr w:rsidR="00D5735C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35C" w:rsidRDefault="00D5735C" w:rsidP="00D5735C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35C" w:rsidRDefault="0085325C" w:rsidP="00D5735C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Pracovní list</w:t>
            </w:r>
          </w:p>
        </w:tc>
      </w:tr>
    </w:tbl>
    <w:p w:rsidR="00C07C3E" w:rsidRDefault="00C07C3E" w:rsidP="00C07C3E">
      <w:pPr>
        <w:rPr>
          <w:b/>
          <w:bCs/>
          <w:sz w:val="32"/>
        </w:rPr>
      </w:pPr>
    </w:p>
    <w:p w:rsidR="004D1A8F" w:rsidRDefault="00DA64E3" w:rsidP="004D1A8F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lastRenderedPageBreak/>
        <w:t>Počítání s</w:t>
      </w:r>
      <w:r w:rsidR="003E2D00">
        <w:rPr>
          <w:b/>
          <w:bCs/>
          <w:sz w:val="32"/>
          <w:u w:val="single"/>
        </w:rPr>
        <w:t> </w:t>
      </w:r>
      <w:r>
        <w:rPr>
          <w:b/>
          <w:bCs/>
          <w:sz w:val="32"/>
          <w:u w:val="single"/>
        </w:rPr>
        <w:t>obrázky</w:t>
      </w:r>
    </w:p>
    <w:p w:rsidR="003E2D00" w:rsidRDefault="003E2D00" w:rsidP="003E2D00">
      <w:pPr>
        <w:rPr>
          <w:bCs/>
          <w:sz w:val="28"/>
          <w:szCs w:val="28"/>
        </w:rPr>
      </w:pPr>
    </w:p>
    <w:p w:rsidR="003E2D00" w:rsidRPr="003E2D00" w:rsidRDefault="003E2D00" w:rsidP="003E2D00">
      <w:pPr>
        <w:rPr>
          <w:bCs/>
          <w:sz w:val="28"/>
          <w:szCs w:val="28"/>
        </w:rPr>
      </w:pPr>
      <w:r w:rsidRPr="003E2D00">
        <w:rPr>
          <w:bCs/>
          <w:sz w:val="28"/>
          <w:szCs w:val="28"/>
        </w:rPr>
        <w:t>Úkolem žáka je vystřihnout zvířátka a jejich správný počet přiřadit ke správnému číslu.</w:t>
      </w:r>
      <w:r>
        <w:rPr>
          <w:bCs/>
          <w:sz w:val="28"/>
          <w:szCs w:val="28"/>
        </w:rPr>
        <w:t xml:space="preserve"> Obrázky si mohou přilepit a vybarvit.</w:t>
      </w:r>
    </w:p>
    <w:p w:rsidR="00DC1711" w:rsidRDefault="00DC1711" w:rsidP="004D1A8F">
      <w:pPr>
        <w:jc w:val="center"/>
        <w:rPr>
          <w:b/>
          <w:bCs/>
          <w:sz w:val="32"/>
          <w:u w:val="single"/>
        </w:rPr>
      </w:pPr>
    </w:p>
    <w:p w:rsidR="00DC1711" w:rsidRDefault="00DC1711" w:rsidP="004D1A8F">
      <w:pPr>
        <w:jc w:val="center"/>
        <w:rPr>
          <w:b/>
          <w:bCs/>
          <w:sz w:val="32"/>
          <w:u w:val="single"/>
        </w:rPr>
      </w:pPr>
    </w:p>
    <w:p w:rsidR="00DC1711" w:rsidRPr="00DC1711" w:rsidRDefault="00DC1711" w:rsidP="00DC1711">
      <w:pPr>
        <w:rPr>
          <w:sz w:val="96"/>
          <w:szCs w:val="96"/>
        </w:rPr>
      </w:pPr>
      <w:r w:rsidRPr="00DC1711">
        <w:rPr>
          <w:sz w:val="96"/>
          <w:szCs w:val="96"/>
        </w:rPr>
        <w:t>1</w:t>
      </w:r>
    </w:p>
    <w:p w:rsidR="00DC1711" w:rsidRPr="00DC1711" w:rsidRDefault="00DC1711" w:rsidP="00DC1711">
      <w:pPr>
        <w:rPr>
          <w:sz w:val="96"/>
          <w:szCs w:val="96"/>
        </w:rPr>
      </w:pPr>
    </w:p>
    <w:p w:rsidR="00DC1711" w:rsidRPr="00DC1711" w:rsidRDefault="00DC1711" w:rsidP="00DC1711">
      <w:pPr>
        <w:rPr>
          <w:sz w:val="96"/>
          <w:szCs w:val="96"/>
        </w:rPr>
      </w:pPr>
      <w:r w:rsidRPr="00DC1711">
        <w:rPr>
          <w:sz w:val="96"/>
          <w:szCs w:val="96"/>
        </w:rPr>
        <w:t>2</w:t>
      </w:r>
    </w:p>
    <w:p w:rsidR="00DC1711" w:rsidRPr="00DC1711" w:rsidRDefault="00DC1711" w:rsidP="00DC1711">
      <w:pPr>
        <w:rPr>
          <w:sz w:val="96"/>
          <w:szCs w:val="96"/>
        </w:rPr>
      </w:pPr>
    </w:p>
    <w:p w:rsidR="00DC1711" w:rsidRPr="00DC1711" w:rsidRDefault="00DC1711" w:rsidP="00DC1711">
      <w:pPr>
        <w:rPr>
          <w:sz w:val="96"/>
          <w:szCs w:val="96"/>
        </w:rPr>
      </w:pPr>
      <w:r w:rsidRPr="00DC1711">
        <w:rPr>
          <w:sz w:val="96"/>
          <w:szCs w:val="96"/>
        </w:rPr>
        <w:t>3</w:t>
      </w:r>
    </w:p>
    <w:p w:rsidR="00DC1711" w:rsidRPr="00DC1711" w:rsidRDefault="00DC1711" w:rsidP="00DC1711">
      <w:pPr>
        <w:rPr>
          <w:sz w:val="96"/>
          <w:szCs w:val="96"/>
        </w:rPr>
      </w:pPr>
    </w:p>
    <w:p w:rsidR="00DC1711" w:rsidRPr="00DC1711" w:rsidRDefault="00DC1711" w:rsidP="00DC1711">
      <w:pPr>
        <w:rPr>
          <w:sz w:val="96"/>
          <w:szCs w:val="96"/>
        </w:rPr>
      </w:pPr>
      <w:r w:rsidRPr="00DC1711">
        <w:rPr>
          <w:sz w:val="96"/>
          <w:szCs w:val="96"/>
        </w:rPr>
        <w:t>4</w:t>
      </w:r>
    </w:p>
    <w:p w:rsidR="00DC1711" w:rsidRPr="00DC1711" w:rsidRDefault="00DC1711" w:rsidP="00DC1711">
      <w:pPr>
        <w:rPr>
          <w:sz w:val="96"/>
          <w:szCs w:val="96"/>
        </w:rPr>
      </w:pPr>
    </w:p>
    <w:p w:rsidR="00DC1711" w:rsidRPr="00DC1711" w:rsidRDefault="00DC1711" w:rsidP="00DC1711">
      <w:pPr>
        <w:rPr>
          <w:sz w:val="96"/>
          <w:szCs w:val="96"/>
        </w:rPr>
      </w:pPr>
      <w:r w:rsidRPr="00DC1711">
        <w:rPr>
          <w:sz w:val="96"/>
          <w:szCs w:val="96"/>
        </w:rPr>
        <w:t>5</w:t>
      </w:r>
    </w:p>
    <w:p w:rsidR="00DC1711" w:rsidRDefault="00DC1711" w:rsidP="00DC1711">
      <w:pPr>
        <w:rPr>
          <w:sz w:val="28"/>
          <w:szCs w:val="28"/>
        </w:rPr>
      </w:pPr>
    </w:p>
    <w:p w:rsidR="00DC1711" w:rsidRDefault="00DC1711" w:rsidP="00DC1711">
      <w:pPr>
        <w:rPr>
          <w:sz w:val="28"/>
          <w:szCs w:val="28"/>
        </w:rPr>
      </w:pPr>
    </w:p>
    <w:p w:rsidR="00DC1711" w:rsidRDefault="00DC1711" w:rsidP="00DC1711">
      <w:pPr>
        <w:rPr>
          <w:sz w:val="28"/>
          <w:szCs w:val="28"/>
        </w:rPr>
      </w:pPr>
    </w:p>
    <w:p w:rsidR="00DC1711" w:rsidRDefault="00DC1711" w:rsidP="00DC1711">
      <w:pPr>
        <w:rPr>
          <w:sz w:val="28"/>
          <w:szCs w:val="28"/>
        </w:rPr>
      </w:pPr>
    </w:p>
    <w:p w:rsidR="00DC1711" w:rsidRDefault="00382821" w:rsidP="00DC1711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476375" cy="1447800"/>
            <wp:effectExtent l="19050" t="0" r="9525" b="0"/>
            <wp:docPr id="1" name="obrázek 1" descr="ANd9GcSEpv-OsC14S7_z_RygbBRR5YigHeKxCzsQGloytUqkPTUa8Sn21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SEpv-OsC14S7_z_RygbBRR5YigHeKxCzsQGloytUqkPTUa8Sn21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33575" cy="1381125"/>
            <wp:effectExtent l="19050" t="0" r="9525" b="0"/>
            <wp:docPr id="2" name="obrázek 2" descr="ANd9GcQm5KFeW8FphRHPBAZRYmOHy2KspVb574wf7y7JZktNAIMPhTo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9GcQm5KFeW8FphRHPBAZRYmOHy2KspVb574wf7y7JZktNAIMPhToR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33575" cy="1381125"/>
            <wp:effectExtent l="19050" t="0" r="9525" b="0"/>
            <wp:docPr id="3" name="obrázek 3" descr="ANd9GcQm5KFeW8FphRHPBAZRYmOHy2KspVb574wf7y7JZktNAIMPhTo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Qm5KFeW8FphRHPBAZRYmOHy2KspVb574wf7y7JZktNAIMPhToR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679" w:rsidRDefault="00382821" w:rsidP="00DC1711">
      <w:r>
        <w:rPr>
          <w:noProof/>
        </w:rPr>
        <w:drawing>
          <wp:inline distT="0" distB="0" distL="0" distR="0">
            <wp:extent cx="1828800" cy="1343025"/>
            <wp:effectExtent l="19050" t="0" r="0" b="0"/>
            <wp:docPr id="4" name="obrázek 4" descr="ANd9GcQev7K3uJRL_utGzjJjVtoYv6bddr8SEuWuuNAe_APXfVtKpg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9GcQev7K3uJRL_utGzjJjVtoYv6bddr8SEuWuuNAe_APXfVtKpgo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33575" cy="1381125"/>
            <wp:effectExtent l="19050" t="0" r="9525" b="0"/>
            <wp:docPr id="5" name="obrázek 5" descr="ANd9GcQm5KFeW8FphRHPBAZRYmOHy2KspVb574wf7y7JZktNAIMPhTo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9GcQm5KFeW8FphRHPBAZRYmOHy2KspVb574wf7y7JZktNAIMPhToR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28800" cy="1343025"/>
            <wp:effectExtent l="19050" t="0" r="0" b="0"/>
            <wp:docPr id="6" name="obrázek 6" descr="ANd9GcQev7K3uJRL_utGzjJjVtoYv6bddr8SEuWuuNAe_APXfVtKpg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d9GcQev7K3uJRL_utGzjJjVtoYv6bddr8SEuWuuNAe_APXfVtKpgo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679" w:rsidRDefault="00887679" w:rsidP="00DC1711"/>
    <w:p w:rsidR="00887679" w:rsidRDefault="00887679" w:rsidP="00DC1711"/>
    <w:p w:rsidR="00887679" w:rsidRDefault="00382821" w:rsidP="00DC1711">
      <w:r>
        <w:rPr>
          <w:noProof/>
        </w:rPr>
        <w:drawing>
          <wp:inline distT="0" distB="0" distL="0" distR="0">
            <wp:extent cx="1685925" cy="1666875"/>
            <wp:effectExtent l="19050" t="0" r="9525" b="0"/>
            <wp:docPr id="7" name="obrázek 7" descr="ANd9GcQUQ6pTTJHJEY51gBODlg6_wjHUxNB5cCpQChd-iMrLMS2tPaN2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d9GcQUQ6pTTJHJEY51gBODlg6_wjHUxNB5cCpQChd-iMrLMS2tPaN2_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85925" cy="1666875"/>
            <wp:effectExtent l="19050" t="0" r="9525" b="0"/>
            <wp:docPr id="8" name="obrázek 8" descr="ANd9GcQUQ6pTTJHJEY51gBODlg6_wjHUxNB5cCpQChd-iMrLMS2tPaN2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d9GcQUQ6pTTJHJEY51gBODlg6_wjHUxNB5cCpQChd-iMrLMS2tPaN2_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85925" cy="1666875"/>
            <wp:effectExtent l="19050" t="0" r="9525" b="0"/>
            <wp:docPr id="9" name="obrázek 9" descr="ANd9GcQUQ6pTTJHJEY51gBODlg6_wjHUxNB5cCpQChd-iMrLMS2tPaN2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d9GcQUQ6pTTJHJEY51gBODlg6_wjHUxNB5cCpQChd-iMrLMS2tPaN2_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679" w:rsidRPr="00DC1711" w:rsidRDefault="00887679" w:rsidP="00DC1711">
      <w:pPr>
        <w:rPr>
          <w:sz w:val="28"/>
          <w:szCs w:val="28"/>
        </w:rPr>
      </w:pPr>
    </w:p>
    <w:p w:rsidR="00DC1711" w:rsidRDefault="00382821" w:rsidP="00887679">
      <w:r>
        <w:rPr>
          <w:noProof/>
        </w:rPr>
        <w:drawing>
          <wp:inline distT="0" distB="0" distL="0" distR="0">
            <wp:extent cx="1304925" cy="1866900"/>
            <wp:effectExtent l="19050" t="0" r="9525" b="0"/>
            <wp:docPr id="10" name="obrázek 10" descr="ANd9GcSqScY8zrgyvr-FjuD-qc-GlAvdyqmzS1rw8poM2xrcaPVKOLZW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Nd9GcSqScY8zrgyvr-FjuD-qc-GlAvdyqmzS1rw8poM2xrcaPVKOLZWu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04925" cy="1866900"/>
            <wp:effectExtent l="19050" t="0" r="9525" b="0"/>
            <wp:docPr id="11" name="obrázek 11" descr="ANd9GcSqScY8zrgyvr-FjuD-qc-GlAvdyqmzS1rw8poM2xrcaPVKOLZW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Nd9GcSqScY8zrgyvr-FjuD-qc-GlAvdyqmzS1rw8poM2xrcaPVKOLZWu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04925" cy="1866900"/>
            <wp:effectExtent l="19050" t="0" r="9525" b="0"/>
            <wp:docPr id="12" name="obrázek 12" descr="ANd9GcSqScY8zrgyvr-FjuD-qc-GlAvdyqmzS1rw8poM2xrcaPVKOLZW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Nd9GcSqScY8zrgyvr-FjuD-qc-GlAvdyqmzS1rw8poM2xrcaPVKOLZWu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04925" cy="1866900"/>
            <wp:effectExtent l="19050" t="0" r="9525" b="0"/>
            <wp:docPr id="13" name="obrázek 13" descr="ANd9GcSqScY8zrgyvr-FjuD-qc-GlAvdyqmzS1rw8poM2xrcaPVKOLZW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d9GcSqScY8zrgyvr-FjuD-qc-GlAvdyqmzS1rw8poM2xrcaPVKOLZWu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679" w:rsidRDefault="00887679" w:rsidP="00887679">
      <w:pPr>
        <w:rPr>
          <w:b/>
          <w:bCs/>
          <w:sz w:val="32"/>
          <w:u w:val="single"/>
        </w:rPr>
      </w:pPr>
    </w:p>
    <w:p w:rsidR="00DC1711" w:rsidRPr="00EE32FD" w:rsidRDefault="00382821" w:rsidP="00EE32FD">
      <w:pPr>
        <w:jc w:val="center"/>
      </w:pPr>
      <w:r>
        <w:rPr>
          <w:noProof/>
        </w:rPr>
        <w:drawing>
          <wp:inline distT="0" distB="0" distL="0" distR="0">
            <wp:extent cx="1933575" cy="1381125"/>
            <wp:effectExtent l="19050" t="0" r="9525" b="0"/>
            <wp:docPr id="14" name="obrázek 14" descr="ANd9GcQm5KFeW8FphRHPBAZRYmOHy2KspVb574wf7y7JZktNAIMPhTo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Nd9GcQm5KFeW8FphRHPBAZRYmOHy2KspVb574wf7y7JZktNAIMPhToR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33575" cy="1381125"/>
            <wp:effectExtent l="19050" t="0" r="9525" b="0"/>
            <wp:docPr id="15" name="obrázek 15" descr="ANd9GcQm5KFeW8FphRHPBAZRYmOHy2KspVb574wf7y7JZktNAIMPhTo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Nd9GcQm5KFeW8FphRHPBAZRYmOHy2KspVb574wf7y7JZktNAIMPhToR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711" w:rsidRPr="00EE32FD" w:rsidSect="00592EA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F7A" w:rsidRDefault="00A52F7A">
      <w:r>
        <w:separator/>
      </w:r>
    </w:p>
  </w:endnote>
  <w:endnote w:type="continuationSeparator" w:id="0">
    <w:p w:rsidR="00A52F7A" w:rsidRDefault="00A52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68B" w:rsidRDefault="00BD468B" w:rsidP="00EC3F74">
    <w:pPr>
      <w:pStyle w:val="Zpat"/>
      <w:jc w:val="center"/>
      <w:rPr>
        <w:color w:val="808080"/>
      </w:rPr>
    </w:pPr>
    <w:r>
      <w:rPr>
        <w:color w:val="808080"/>
      </w:rPr>
      <w:t>Autorem materiálu je Dana Kuchynková,</w:t>
    </w:r>
  </w:p>
  <w:p w:rsidR="00BD468B" w:rsidRDefault="00BD468B" w:rsidP="00EC3F74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BD468B" w:rsidRDefault="00BD468B" w:rsidP="00EC3F74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BD468B" w:rsidRDefault="00BD468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F7A" w:rsidRDefault="00A52F7A">
      <w:r>
        <w:separator/>
      </w:r>
    </w:p>
  </w:footnote>
  <w:footnote w:type="continuationSeparator" w:id="0">
    <w:p w:rsidR="00A52F7A" w:rsidRDefault="00A52F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276"/>
    <w:multiLevelType w:val="hybridMultilevel"/>
    <w:tmpl w:val="5134BA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836C7"/>
    <w:multiLevelType w:val="hybridMultilevel"/>
    <w:tmpl w:val="B3D819E2"/>
    <w:lvl w:ilvl="0" w:tplc="558440F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4371FD"/>
    <w:multiLevelType w:val="hybridMultilevel"/>
    <w:tmpl w:val="E6E0A8E8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073746"/>
    <w:multiLevelType w:val="hybridMultilevel"/>
    <w:tmpl w:val="43242C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258B5"/>
    <w:multiLevelType w:val="hybridMultilevel"/>
    <w:tmpl w:val="F74E1EB2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CE4193"/>
    <w:multiLevelType w:val="hybridMultilevel"/>
    <w:tmpl w:val="F13C34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F04183"/>
    <w:multiLevelType w:val="hybridMultilevel"/>
    <w:tmpl w:val="727EEB46"/>
    <w:lvl w:ilvl="0" w:tplc="4344FE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B8541D"/>
    <w:multiLevelType w:val="hybridMultilevel"/>
    <w:tmpl w:val="0510AE4C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1F11EF"/>
    <w:multiLevelType w:val="hybridMultilevel"/>
    <w:tmpl w:val="545E3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1A4E2C"/>
    <w:multiLevelType w:val="hybridMultilevel"/>
    <w:tmpl w:val="B73C23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AA109E"/>
    <w:multiLevelType w:val="hybridMultilevel"/>
    <w:tmpl w:val="59E4E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0D2"/>
    <w:rsid w:val="000172E8"/>
    <w:rsid w:val="00040716"/>
    <w:rsid w:val="00076624"/>
    <w:rsid w:val="00083F90"/>
    <w:rsid w:val="000A489B"/>
    <w:rsid w:val="000A5504"/>
    <w:rsid w:val="000A7806"/>
    <w:rsid w:val="000B135F"/>
    <w:rsid w:val="000D50C0"/>
    <w:rsid w:val="00102D50"/>
    <w:rsid w:val="00107F91"/>
    <w:rsid w:val="0013652B"/>
    <w:rsid w:val="001514B4"/>
    <w:rsid w:val="001731A0"/>
    <w:rsid w:val="0018793B"/>
    <w:rsid w:val="001A1798"/>
    <w:rsid w:val="001C32F5"/>
    <w:rsid w:val="001C4161"/>
    <w:rsid w:val="001C476F"/>
    <w:rsid w:val="0022262E"/>
    <w:rsid w:val="00255425"/>
    <w:rsid w:val="002651F5"/>
    <w:rsid w:val="002B5E11"/>
    <w:rsid w:val="002D7A77"/>
    <w:rsid w:val="002E025A"/>
    <w:rsid w:val="0030245A"/>
    <w:rsid w:val="003075D6"/>
    <w:rsid w:val="00382821"/>
    <w:rsid w:val="003C7285"/>
    <w:rsid w:val="003D6767"/>
    <w:rsid w:val="003E1E90"/>
    <w:rsid w:val="003E2D00"/>
    <w:rsid w:val="00401E30"/>
    <w:rsid w:val="004141FF"/>
    <w:rsid w:val="00423DFD"/>
    <w:rsid w:val="0042436A"/>
    <w:rsid w:val="0043109F"/>
    <w:rsid w:val="00457494"/>
    <w:rsid w:val="00485E94"/>
    <w:rsid w:val="00486877"/>
    <w:rsid w:val="00490BE7"/>
    <w:rsid w:val="00492D83"/>
    <w:rsid w:val="004D1A8F"/>
    <w:rsid w:val="004E4DED"/>
    <w:rsid w:val="004F2409"/>
    <w:rsid w:val="00506420"/>
    <w:rsid w:val="00521BE0"/>
    <w:rsid w:val="00534B4B"/>
    <w:rsid w:val="005607C1"/>
    <w:rsid w:val="00592EAE"/>
    <w:rsid w:val="005B2F79"/>
    <w:rsid w:val="005C14B6"/>
    <w:rsid w:val="005C18FD"/>
    <w:rsid w:val="005D6DB5"/>
    <w:rsid w:val="005F0831"/>
    <w:rsid w:val="005F54A1"/>
    <w:rsid w:val="006444B5"/>
    <w:rsid w:val="00682D47"/>
    <w:rsid w:val="006B1D3F"/>
    <w:rsid w:val="006C2085"/>
    <w:rsid w:val="006C7359"/>
    <w:rsid w:val="006E08D5"/>
    <w:rsid w:val="006E7683"/>
    <w:rsid w:val="006F0DB1"/>
    <w:rsid w:val="00710520"/>
    <w:rsid w:val="0071585B"/>
    <w:rsid w:val="00732306"/>
    <w:rsid w:val="0074476A"/>
    <w:rsid w:val="0075429A"/>
    <w:rsid w:val="00760E1D"/>
    <w:rsid w:val="00762939"/>
    <w:rsid w:val="007773F1"/>
    <w:rsid w:val="00783FFD"/>
    <w:rsid w:val="007B22DD"/>
    <w:rsid w:val="007B40AF"/>
    <w:rsid w:val="007C2060"/>
    <w:rsid w:val="007E4D97"/>
    <w:rsid w:val="00800ED8"/>
    <w:rsid w:val="00801BFC"/>
    <w:rsid w:val="0085325C"/>
    <w:rsid w:val="00862D4B"/>
    <w:rsid w:val="00875BD2"/>
    <w:rsid w:val="00887679"/>
    <w:rsid w:val="00893DC7"/>
    <w:rsid w:val="008A43E2"/>
    <w:rsid w:val="008B04E7"/>
    <w:rsid w:val="008C0A0F"/>
    <w:rsid w:val="008D7F2B"/>
    <w:rsid w:val="008E2D1D"/>
    <w:rsid w:val="008F4FFE"/>
    <w:rsid w:val="00933EA6"/>
    <w:rsid w:val="00944563"/>
    <w:rsid w:val="00947F9D"/>
    <w:rsid w:val="00995AFD"/>
    <w:rsid w:val="009C0CF9"/>
    <w:rsid w:val="009F1E4C"/>
    <w:rsid w:val="00A12DE3"/>
    <w:rsid w:val="00A435BF"/>
    <w:rsid w:val="00A52F7A"/>
    <w:rsid w:val="00A52FA5"/>
    <w:rsid w:val="00A91D7C"/>
    <w:rsid w:val="00AA57EB"/>
    <w:rsid w:val="00AD17D7"/>
    <w:rsid w:val="00AE1208"/>
    <w:rsid w:val="00B14488"/>
    <w:rsid w:val="00B155CA"/>
    <w:rsid w:val="00B403A4"/>
    <w:rsid w:val="00B753CB"/>
    <w:rsid w:val="00B764FF"/>
    <w:rsid w:val="00B970B7"/>
    <w:rsid w:val="00BB0952"/>
    <w:rsid w:val="00BB1AE3"/>
    <w:rsid w:val="00BC3465"/>
    <w:rsid w:val="00BD468B"/>
    <w:rsid w:val="00BF1364"/>
    <w:rsid w:val="00BF462F"/>
    <w:rsid w:val="00C056CA"/>
    <w:rsid w:val="00C07C3E"/>
    <w:rsid w:val="00C16600"/>
    <w:rsid w:val="00C2566A"/>
    <w:rsid w:val="00C36B23"/>
    <w:rsid w:val="00C402A8"/>
    <w:rsid w:val="00C70C4E"/>
    <w:rsid w:val="00C84D91"/>
    <w:rsid w:val="00C916CC"/>
    <w:rsid w:val="00CA190C"/>
    <w:rsid w:val="00CB31CE"/>
    <w:rsid w:val="00CC5832"/>
    <w:rsid w:val="00CD6FB1"/>
    <w:rsid w:val="00CD7F41"/>
    <w:rsid w:val="00CE712A"/>
    <w:rsid w:val="00CF0E6B"/>
    <w:rsid w:val="00D1300D"/>
    <w:rsid w:val="00D25617"/>
    <w:rsid w:val="00D50514"/>
    <w:rsid w:val="00D5735C"/>
    <w:rsid w:val="00D77FD9"/>
    <w:rsid w:val="00DA64E3"/>
    <w:rsid w:val="00DC1524"/>
    <w:rsid w:val="00DC1711"/>
    <w:rsid w:val="00E03D5F"/>
    <w:rsid w:val="00E11311"/>
    <w:rsid w:val="00E61FBE"/>
    <w:rsid w:val="00E65ACC"/>
    <w:rsid w:val="00EC3F74"/>
    <w:rsid w:val="00EC5FC5"/>
    <w:rsid w:val="00EE02C6"/>
    <w:rsid w:val="00EE32FD"/>
    <w:rsid w:val="00EF7C75"/>
    <w:rsid w:val="00F05086"/>
    <w:rsid w:val="00F0511D"/>
    <w:rsid w:val="00F15A93"/>
    <w:rsid w:val="00F24495"/>
    <w:rsid w:val="00F274CF"/>
    <w:rsid w:val="00F332D0"/>
    <w:rsid w:val="00F3660F"/>
    <w:rsid w:val="00F41609"/>
    <w:rsid w:val="00F426BD"/>
    <w:rsid w:val="00F450D2"/>
    <w:rsid w:val="00F962A3"/>
    <w:rsid w:val="00FA3A70"/>
    <w:rsid w:val="00FB5E62"/>
    <w:rsid w:val="00FD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Nadpis 1 Char"/>
    <w:basedOn w:val="Normln"/>
    <w:next w:val="Normln"/>
    <w:link w:val="Nadpis1Char1"/>
    <w:qFormat/>
    <w:rsid w:val="001514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402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EC3F7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C3F7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44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1">
    <w:name w:val="Nadpis 1 Char1"/>
    <w:aliases w:val="Nadpis 1 Char Char"/>
    <w:basedOn w:val="Standardnpsmoodstavce"/>
    <w:link w:val="Nadpis1"/>
    <w:rsid w:val="00C402A8"/>
    <w:rPr>
      <w:rFonts w:ascii="Arial" w:hAnsi="Arial" w:cs="Arial"/>
      <w:b/>
      <w:bCs/>
      <w:kern w:val="32"/>
      <w:sz w:val="32"/>
      <w:szCs w:val="32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VY_32_INOVACE_08_M_2_01</vt:lpstr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VY_32_INOVACE_08_M_2_01</dc:title>
  <dc:creator>Jan Kuchynka</dc:creator>
  <cp:lastModifiedBy>OEM</cp:lastModifiedBy>
  <cp:revision>2</cp:revision>
  <dcterms:created xsi:type="dcterms:W3CDTF">2012-05-08T19:36:00Z</dcterms:created>
  <dcterms:modified xsi:type="dcterms:W3CDTF">2012-05-08T19:36:00Z</dcterms:modified>
</cp:coreProperties>
</file>