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AA5290">
      <w:pPr>
        <w:rPr>
          <w:sz w:val="32"/>
          <w:szCs w:val="32"/>
        </w:rPr>
      </w:pPr>
      <w:r>
        <w:rPr>
          <w:sz w:val="32"/>
          <w:szCs w:val="32"/>
        </w:rPr>
        <w:t xml:space="preserve">         13. Praskání v koruně stromu (str. 66)</w:t>
      </w:r>
    </w:p>
    <w:p w:rsidR="00AA5290" w:rsidRDefault="00AA529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60A3E">
        <w:rPr>
          <w:sz w:val="32"/>
          <w:szCs w:val="32"/>
        </w:rPr>
        <w:t xml:space="preserve">Když se </w:t>
      </w:r>
      <w:proofErr w:type="spellStart"/>
      <w:r w:rsidR="00960A3E">
        <w:rPr>
          <w:sz w:val="32"/>
          <w:szCs w:val="32"/>
        </w:rPr>
        <w:t>Vicky</w:t>
      </w:r>
      <w:proofErr w:type="spellEnd"/>
      <w:r w:rsidR="00960A3E">
        <w:rPr>
          <w:sz w:val="32"/>
          <w:szCs w:val="32"/>
        </w:rPr>
        <w:t xml:space="preserve"> vracela domů nečekaně </w:t>
      </w:r>
      <w:proofErr w:type="gramStart"/>
      <w:r w:rsidR="00960A3E">
        <w:rPr>
          <w:sz w:val="32"/>
          <w:szCs w:val="32"/>
        </w:rPr>
        <w:t>se</w:t>
      </w:r>
      <w:proofErr w:type="gramEnd"/>
      <w:r w:rsidR="00960A3E">
        <w:rPr>
          <w:sz w:val="32"/>
          <w:szCs w:val="32"/>
        </w:rPr>
        <w:t xml:space="preserve"> na ni něco z výšky vrhlo.</w:t>
      </w:r>
    </w:p>
    <w:p w:rsidR="00BA349C" w:rsidRPr="009C3477" w:rsidRDefault="00960A3E" w:rsidP="00BA349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C3477">
        <w:rPr>
          <w:sz w:val="32"/>
          <w:szCs w:val="32"/>
        </w:rPr>
        <w:t>Dívka viděla, jak se po ní natahují černé paže s dlouhými pavoučími prsty. Útočník ji srazil k zemi. Zoufale kopala a snažila se osvobodit. Obličej jí poškrábala nějaká hrubá látka. Pavoučí prsty se</w:t>
      </w:r>
      <w:r w:rsidR="00C50E63" w:rsidRPr="009C3477">
        <w:rPr>
          <w:sz w:val="32"/>
          <w:szCs w:val="32"/>
        </w:rPr>
        <w:t xml:space="preserve"> jí zapletly do vlasů a tahaly za ně</w:t>
      </w:r>
      <w:r w:rsidR="00BA349C" w:rsidRPr="009C3477">
        <w:rPr>
          <w:sz w:val="32"/>
          <w:szCs w:val="32"/>
        </w:rPr>
        <w:t>.</w:t>
      </w:r>
      <w:r w:rsidR="00314DB6" w:rsidRPr="009C3477">
        <w:rPr>
          <w:sz w:val="32"/>
          <w:szCs w:val="32"/>
        </w:rPr>
        <w:br/>
      </w:r>
    </w:p>
    <w:p w:rsidR="00C50E63" w:rsidRPr="00BA349C" w:rsidRDefault="00C50E63" w:rsidP="00BA349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A349C">
        <w:rPr>
          <w:sz w:val="32"/>
          <w:szCs w:val="32"/>
        </w:rPr>
        <w:t>Dívka viděla, jak se po ní natahují černé paže s dlouhými pavoučími prsty. Útočník ji srazil k zemi. Zoufale kopala a snažila se osvobodit. Obličej jí poškrábaly dlouhé nehty mumie. Pavoučí prsty se jí zapletly do vlasů a tahaly za ně.</w:t>
      </w:r>
    </w:p>
    <w:p w:rsidR="00C50E63" w:rsidRPr="00960A3E" w:rsidRDefault="00C50E63" w:rsidP="00C50E63">
      <w:pPr>
        <w:pStyle w:val="Odstavecseseznamem"/>
        <w:ind w:left="2345"/>
        <w:rPr>
          <w:sz w:val="32"/>
          <w:szCs w:val="32"/>
        </w:rPr>
      </w:pPr>
    </w:p>
    <w:p w:rsidR="00C50E63" w:rsidRDefault="00C50E63" w:rsidP="00C50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Dívka viděla, jak se po ní natahují černé paže s dlouhými pavoučími prsty. Útočník ji srazil k zemi. Zoufale kopala a snažila se osvobodit. Obličej jí poškrábala nějaká hrubá látka. Pavoučí prsty jí pevně svíraly celé tělo</w:t>
      </w:r>
    </w:p>
    <w:p w:rsidR="00C50E63" w:rsidRPr="00C50E63" w:rsidRDefault="00C50E63" w:rsidP="00C50E63">
      <w:pPr>
        <w:rPr>
          <w:sz w:val="32"/>
          <w:szCs w:val="32"/>
        </w:rPr>
      </w:pPr>
      <w:r>
        <w:rPr>
          <w:sz w:val="32"/>
          <w:szCs w:val="32"/>
        </w:rPr>
        <w:t xml:space="preserve">2. Jak mumie, která se vrhla na </w:t>
      </w:r>
      <w:proofErr w:type="spellStart"/>
      <w:proofErr w:type="gramStart"/>
      <w:r>
        <w:rPr>
          <w:sz w:val="32"/>
          <w:szCs w:val="32"/>
        </w:rPr>
        <w:t>Vicky</w:t>
      </w:r>
      <w:proofErr w:type="spellEnd"/>
      <w:r w:rsidR="004811B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811BA">
        <w:rPr>
          <w:sz w:val="32"/>
          <w:szCs w:val="32"/>
        </w:rPr>
        <w:t xml:space="preserve"> </w:t>
      </w:r>
      <w:r>
        <w:rPr>
          <w:sz w:val="32"/>
          <w:szCs w:val="32"/>
        </w:rPr>
        <w:t>vypadal</w:t>
      </w:r>
      <w:r w:rsidR="009C3477">
        <w:rPr>
          <w:sz w:val="32"/>
          <w:szCs w:val="32"/>
        </w:rPr>
        <w:t>a</w:t>
      </w:r>
      <w:proofErr w:type="gramEnd"/>
      <w:r w:rsidR="009C3477">
        <w:rPr>
          <w:sz w:val="32"/>
          <w:szCs w:val="32"/>
        </w:rPr>
        <w:t>?</w:t>
      </w:r>
      <w:r w:rsidR="009C3477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50E63" w:rsidRPr="00C50E63" w:rsidSect="002B1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90" w:rsidRDefault="00152B90" w:rsidP="00855193">
      <w:pPr>
        <w:spacing w:after="0" w:line="240" w:lineRule="auto"/>
      </w:pPr>
      <w:r>
        <w:separator/>
      </w:r>
    </w:p>
  </w:endnote>
  <w:endnote w:type="continuationSeparator" w:id="0">
    <w:p w:rsidR="00152B90" w:rsidRDefault="00152B90" w:rsidP="0085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3" w:rsidRDefault="008551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3" w:rsidRDefault="00855193" w:rsidP="00855193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855193" w:rsidRDefault="00855193" w:rsidP="00855193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55193" w:rsidRDefault="00855193" w:rsidP="00855193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55193" w:rsidRDefault="0085519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3" w:rsidRDefault="008551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90" w:rsidRDefault="00152B90" w:rsidP="00855193">
      <w:pPr>
        <w:spacing w:after="0" w:line="240" w:lineRule="auto"/>
      </w:pPr>
      <w:r>
        <w:separator/>
      </w:r>
    </w:p>
  </w:footnote>
  <w:footnote w:type="continuationSeparator" w:id="0">
    <w:p w:rsidR="00152B90" w:rsidRDefault="00152B90" w:rsidP="0085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3" w:rsidRDefault="0085519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3" w:rsidRDefault="0085519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3" w:rsidRDefault="0085519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3C75"/>
    <w:multiLevelType w:val="hybridMultilevel"/>
    <w:tmpl w:val="38BC07EE"/>
    <w:lvl w:ilvl="0" w:tplc="04050017">
      <w:start w:val="1"/>
      <w:numFmt w:val="lowerLetter"/>
      <w:lvlText w:val="%1)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290"/>
    <w:rsid w:val="00152B90"/>
    <w:rsid w:val="002B1B31"/>
    <w:rsid w:val="00314DB6"/>
    <w:rsid w:val="00335663"/>
    <w:rsid w:val="004811BA"/>
    <w:rsid w:val="0057431E"/>
    <w:rsid w:val="00855193"/>
    <w:rsid w:val="00960A3E"/>
    <w:rsid w:val="009C3477"/>
    <w:rsid w:val="00AA5290"/>
    <w:rsid w:val="00BA349C"/>
    <w:rsid w:val="00C5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A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5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5193"/>
  </w:style>
  <w:style w:type="paragraph" w:styleId="Zpat">
    <w:name w:val="footer"/>
    <w:basedOn w:val="Normln"/>
    <w:link w:val="ZpatChar"/>
    <w:semiHidden/>
    <w:unhideWhenUsed/>
    <w:rsid w:val="00855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55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2011-09-11T19:12:00Z</dcterms:created>
  <dcterms:modified xsi:type="dcterms:W3CDTF">2012-10-20T20:21:00Z</dcterms:modified>
</cp:coreProperties>
</file>